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C355A" w:rsidR="0061148E" w:rsidRPr="00944D28" w:rsidRDefault="00BA1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849F5" w:rsidR="0061148E" w:rsidRPr="004A7085" w:rsidRDefault="00BA1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702B8" w:rsidR="00B87ED3" w:rsidRPr="00944D28" w:rsidRDefault="00BA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82535" w:rsidR="00B87ED3" w:rsidRPr="00944D28" w:rsidRDefault="00BA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07CCE" w:rsidR="00B87ED3" w:rsidRPr="00944D28" w:rsidRDefault="00BA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832D8" w:rsidR="00B87ED3" w:rsidRPr="00944D28" w:rsidRDefault="00BA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0B342" w:rsidR="00B87ED3" w:rsidRPr="00944D28" w:rsidRDefault="00BA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A7280" w:rsidR="00B87ED3" w:rsidRPr="00944D28" w:rsidRDefault="00BA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33182" w:rsidR="00B87ED3" w:rsidRPr="00944D28" w:rsidRDefault="00BA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9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E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7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9A64F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B2618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27433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985E1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D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E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D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9B5F7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B7CE5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BB01D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3C303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1B80A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2A17A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1196B" w:rsidR="00B87ED3" w:rsidRPr="00944D28" w:rsidRDefault="00BA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3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D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E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F6D82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F1FEF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881D1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171F1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19A4A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45A8D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F0C6B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8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8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4D8A6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19452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95099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CE811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985C1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FF559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ED9A8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F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0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4F05A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1B67E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52BD5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3D851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D3F8D" w:rsidR="00B87ED3" w:rsidRPr="00944D28" w:rsidRDefault="00BA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75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3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2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E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9A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