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3FEF8" w:rsidR="0061148E" w:rsidRPr="00C834E2" w:rsidRDefault="004141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F74E" w:rsidR="0061148E" w:rsidRPr="00C834E2" w:rsidRDefault="004141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B7544" w:rsidR="00B87ED3" w:rsidRPr="00944D28" w:rsidRDefault="0041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391DD" w:rsidR="00B87ED3" w:rsidRPr="00944D28" w:rsidRDefault="0041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83D5F" w:rsidR="00B87ED3" w:rsidRPr="00944D28" w:rsidRDefault="0041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A6B6B" w:rsidR="00B87ED3" w:rsidRPr="00944D28" w:rsidRDefault="0041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431B0" w:rsidR="00B87ED3" w:rsidRPr="00944D28" w:rsidRDefault="0041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978C3" w:rsidR="00B87ED3" w:rsidRPr="00944D28" w:rsidRDefault="0041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ED8A9" w:rsidR="00B87ED3" w:rsidRPr="00944D28" w:rsidRDefault="00414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2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B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BA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F432A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DBC1B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31E5F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A14B7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6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0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6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7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F8C36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4E76C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10D14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F277A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0D80A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0C9BB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A868D" w:rsidR="00B87ED3" w:rsidRPr="00944D28" w:rsidRDefault="00414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2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A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C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8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3A27F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4E95A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E1356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4B2AA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71A6E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D9E5A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32F0A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D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9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7788" w:rsidR="00B87ED3" w:rsidRPr="00944D28" w:rsidRDefault="00414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E672" w:rsidR="00B87ED3" w:rsidRPr="00944D28" w:rsidRDefault="00414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D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B9407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58D4E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C64AE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21648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51E25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ECBA7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36EE9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A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F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D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2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565F5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A3B02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30D8E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B3781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B8C86" w:rsidR="00B87ED3" w:rsidRPr="00944D28" w:rsidRDefault="00414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99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1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5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6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D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12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