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2E4C" w:rsidR="0061148E" w:rsidRPr="00944D28" w:rsidRDefault="00835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4F1E0" w:rsidR="0061148E" w:rsidRPr="004A7085" w:rsidRDefault="00835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B57AB" w:rsidR="00B87ED3" w:rsidRPr="00944D28" w:rsidRDefault="0083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41425" w:rsidR="00B87ED3" w:rsidRPr="00944D28" w:rsidRDefault="0083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AA07F" w:rsidR="00B87ED3" w:rsidRPr="00944D28" w:rsidRDefault="0083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81CC5" w:rsidR="00B87ED3" w:rsidRPr="00944D28" w:rsidRDefault="0083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E4D2A" w:rsidR="00B87ED3" w:rsidRPr="00944D28" w:rsidRDefault="0083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3FE76" w:rsidR="00B87ED3" w:rsidRPr="00944D28" w:rsidRDefault="0083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72BD6" w:rsidR="00B87ED3" w:rsidRPr="00944D28" w:rsidRDefault="0083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FD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F3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7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8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EFC1C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8F83B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3DA1E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1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4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B4BE" w:rsidR="00B87ED3" w:rsidRPr="00944D28" w:rsidRDefault="00835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7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7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F5C96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D3CE0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FCA52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D89A5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2D2CD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2BE0D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D82FC" w:rsidR="00B87ED3" w:rsidRPr="00944D28" w:rsidRDefault="0083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5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1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1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F560E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E4E40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95B5A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9C1AC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E688A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C5C2A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91871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2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D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8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B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34A82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F4296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AC789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C48B9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AAF22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BB170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2C498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A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D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3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C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E8700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48638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5C375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2C53D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63238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EE788" w:rsidR="00B87ED3" w:rsidRPr="00944D28" w:rsidRDefault="0083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DA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D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8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5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1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5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A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B2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2022-10-29T11:38:00.0000000Z</dcterms:modified>
</coreProperties>
</file>