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2372" w:rsidR="0061148E" w:rsidRPr="00944D28" w:rsidRDefault="00C56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6E4F1" w:rsidR="0061148E" w:rsidRPr="004A7085" w:rsidRDefault="00C56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AFE65" w:rsidR="00B87ED3" w:rsidRPr="00944D28" w:rsidRDefault="00C5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A0EF6" w:rsidR="00B87ED3" w:rsidRPr="00944D28" w:rsidRDefault="00C5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CB321" w:rsidR="00B87ED3" w:rsidRPr="00944D28" w:rsidRDefault="00C5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2F381" w:rsidR="00B87ED3" w:rsidRPr="00944D28" w:rsidRDefault="00C5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F0A9B" w:rsidR="00B87ED3" w:rsidRPr="00944D28" w:rsidRDefault="00C5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D9C31" w:rsidR="00B87ED3" w:rsidRPr="00944D28" w:rsidRDefault="00C5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849CA" w:rsidR="00B87ED3" w:rsidRPr="00944D28" w:rsidRDefault="00C56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9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A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60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9D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93C0D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29107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FEEDE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2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2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2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8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F2F93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C5C4F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F69FC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A1E5B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42A3E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25D14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F56F3" w:rsidR="00B87ED3" w:rsidRPr="00944D28" w:rsidRDefault="00C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EC2D6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779A6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1F23D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7D342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12CF8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B5463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53BEE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D1913" w:rsidR="00B87ED3" w:rsidRPr="00944D28" w:rsidRDefault="00C56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0DED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0C539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C0C57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00D27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AC33D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0EBB8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E5885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A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F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4C480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807A2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A092E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9D154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F9C09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E6F1D" w:rsidR="00B87ED3" w:rsidRPr="00944D28" w:rsidRDefault="00C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EB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0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1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9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E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4C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