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6ECC" w:rsidR="0061148E" w:rsidRPr="0035681E" w:rsidRDefault="00532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647C" w:rsidR="0061148E" w:rsidRPr="0035681E" w:rsidRDefault="00532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06A85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35603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13A95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1F5B7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745D0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6415E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2563C" w:rsidR="00CD0676" w:rsidRPr="00944D28" w:rsidRDefault="00532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F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F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3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EA2B9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32CED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E4A07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99560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A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E4F63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BF6A8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99626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C9B57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6DBC6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4FE8B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1AF43" w:rsidR="00B87ED3" w:rsidRPr="00944D28" w:rsidRDefault="0053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D5166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7542A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35A62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BC06B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DA4DB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FBA62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7BDA6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D4D27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9927B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5C428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0C0A6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08631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501FE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32D65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AE85A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898E6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D5C78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86272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7A511" w:rsidR="00B87ED3" w:rsidRPr="00944D28" w:rsidRDefault="0053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F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0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6E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2022-10-29T15:09:00.0000000Z</dcterms:modified>
</coreProperties>
</file>