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93B042" w:rsidR="00A37DAC" w:rsidRPr="00A37DAC" w:rsidRDefault="00E0595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A54A32" w:rsidR="00A37DAC" w:rsidRPr="00A37DAC" w:rsidRDefault="00E05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C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58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5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BD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5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0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A8902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3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C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5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4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3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6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6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3CA0D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7789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30449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32A8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63C1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1673B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DEC5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B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C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8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63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CA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2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B8214" w:rsidR="00DE76F3" w:rsidRPr="0026478E" w:rsidRDefault="00E05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EC9B5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BEA20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5E6B4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2413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5355F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06405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6DEB5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D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11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0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3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ED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89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A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C2DE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512D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B84C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879C9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B808F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19F4F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D1E53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0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9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4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4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F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9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1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50E33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2C25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E8AC8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7066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AAAA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9099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30F97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DE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24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4E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95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AB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0E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59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9315A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ADADA" w:rsidR="009A6C64" w:rsidRPr="00C2583D" w:rsidRDefault="00E0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8C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3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D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92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F33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B70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2A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19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09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E0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69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47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595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0595A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