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65007" w:rsidR="00061896" w:rsidRPr="005F4693" w:rsidRDefault="007315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5DCD6" w:rsidR="00061896" w:rsidRPr="00E407AC" w:rsidRDefault="007315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708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F6C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C13C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195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79F0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AE2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CFC" w:rsidR="00FC15B4" w:rsidRPr="00D11D17" w:rsidRDefault="0073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968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A2B9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7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7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C1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0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C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4B5F1" w:rsidR="00DE76F3" w:rsidRPr="0026478E" w:rsidRDefault="007315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0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0D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1D7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9183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E562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141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411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7167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5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8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F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4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5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7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E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3AF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A60C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486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F12E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4DCA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90A7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C224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A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8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A4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3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9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F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A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4943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5B6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E74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E8D8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364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3904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A995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3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9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8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E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3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6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C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02AD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F7C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C2C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FAE0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C03F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863E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C7F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5A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BF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CA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14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9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08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0F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9EF5" w:rsidR="009A6C64" w:rsidRPr="00C2583D" w:rsidRDefault="0073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61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85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F1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37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4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5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48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5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A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