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EBD9" w:rsidR="0061148E" w:rsidRPr="00944D28" w:rsidRDefault="00AD4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808F" w:rsidR="0061148E" w:rsidRPr="004A7085" w:rsidRDefault="00AD4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496FE8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62B506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57325F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0C429E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383B71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C80A20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5855DC" w:rsidR="00E22E60" w:rsidRPr="007D5604" w:rsidRDefault="00AD41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EA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2D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F2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2B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55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0BE6F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99DC7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C4543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DBF66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44AA1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E261B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4C795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C4751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B9FFA" w:rsidR="00B87ED3" w:rsidRPr="007D5604" w:rsidRDefault="00AD4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C3D04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3B360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9501A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EB931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CBD93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C4646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4B97C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4A026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8B889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7C5DA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74FC4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F49C8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58BE0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BD668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8005" w:rsidR="00B87ED3" w:rsidRPr="00944D28" w:rsidRDefault="00AD4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CCB5B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46E2B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68611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62EB5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E8F96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B8083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E93D1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5BCF0" w:rsidR="00B87ED3" w:rsidRPr="007D5604" w:rsidRDefault="00AD4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E87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175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47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BB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6E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61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D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8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E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189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2022-10-28T23:44:00.0000000Z</dcterms:modified>
</coreProperties>
</file>