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198E" w:rsidR="0061148E" w:rsidRPr="00944D28" w:rsidRDefault="00C56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566F" w:rsidR="0061148E" w:rsidRPr="004A7085" w:rsidRDefault="00C56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62E347" w:rsidR="00E22E60" w:rsidRPr="007D5604" w:rsidRDefault="00C56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32C4B0" w:rsidR="00E22E60" w:rsidRPr="007D5604" w:rsidRDefault="00C56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08C1A0" w:rsidR="00E22E60" w:rsidRPr="007D5604" w:rsidRDefault="00C56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AC9130" w:rsidR="00E22E60" w:rsidRPr="007D5604" w:rsidRDefault="00C56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30519A" w:rsidR="00E22E60" w:rsidRPr="007D5604" w:rsidRDefault="00C56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954680" w:rsidR="00E22E60" w:rsidRPr="007D5604" w:rsidRDefault="00C56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5655BB" w:rsidR="00E22E60" w:rsidRPr="007D5604" w:rsidRDefault="00C56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3A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2D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F9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7B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68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68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23E98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0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1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1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0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B5669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59759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6DEB3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93F4C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1FED4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F72B7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1EC92" w:rsidR="00B87ED3" w:rsidRPr="007D5604" w:rsidRDefault="00C5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E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A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3DE03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BBED0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3390D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C4C64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E3053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05561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0FA38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BDBB" w:rsidR="00B87ED3" w:rsidRPr="00944D28" w:rsidRDefault="00C56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F0400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2ECCB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13034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98A77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010C9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21553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C65E9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73A4B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04779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544B3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B707E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768A1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A6E42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AEB13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9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9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DA9720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D902B5" w:rsidR="00B87ED3" w:rsidRPr="007D5604" w:rsidRDefault="00C5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A52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B22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C84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D78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B0C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4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B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8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3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6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6D3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