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6F3A" w:rsidR="0061148E" w:rsidRPr="00944D28" w:rsidRDefault="00AB1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7374" w:rsidR="0061148E" w:rsidRPr="004A7085" w:rsidRDefault="00AB1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94E2D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0C5AD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5EA80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0FED4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CA4DE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E48AC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FC478" w:rsidR="00AC6230" w:rsidRPr="00944D28" w:rsidRDefault="00AB17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9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C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E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8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3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DFEDD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69EEA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3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4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DC214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8042C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D49F8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A0F7A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62E3C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8F83C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C82AF" w:rsidR="00B87ED3" w:rsidRPr="00944D28" w:rsidRDefault="00AB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DA4FC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10306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4537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61CD1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43203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A2411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E589C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A24B5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91C43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0E4DA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84770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BD38D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7D9F2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00F97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D076E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598DA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BB2F6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00E7B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66B0D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3B8A3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ED67A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D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75C93" w:rsidR="00B87ED3" w:rsidRPr="00944D28" w:rsidRDefault="00AB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82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4F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95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A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D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F5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4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E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17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