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1EB4" w:rsidR="0061148E" w:rsidRPr="00C61931" w:rsidRDefault="00D94F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1857" w:rsidR="0061148E" w:rsidRPr="00C61931" w:rsidRDefault="00D94F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0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6C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D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A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71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C069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F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E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6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EC7DE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4C282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62881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04AA3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ACA13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B5E85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29A3" w:rsidR="00B87ED3" w:rsidRPr="00944D28" w:rsidRDefault="00D9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C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0B9B8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C245E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C5CFE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31887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7287F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07975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2A5E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9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23F6C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1EB47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A3374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5CDD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2DDE8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74DC0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C3237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7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4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E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A864B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214B4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B9DBC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97E1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2A6E2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8DE9C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4B2C6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0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D24B8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78E01" w:rsidR="00B87ED3" w:rsidRPr="00944D28" w:rsidRDefault="00D9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D5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D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2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4A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D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6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F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4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6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3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2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F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94F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2019-11-23T12:22:00Z</dcterms:modified>
</cp:coreProperties>
</file>