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74AE" w:rsidR="0061148E" w:rsidRPr="00C61931" w:rsidRDefault="00BD7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8496" w:rsidR="0061148E" w:rsidRPr="00C61931" w:rsidRDefault="00BD7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FC6EB" w:rsidR="00B87ED3" w:rsidRPr="00944D28" w:rsidRDefault="00BD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8196D" w:rsidR="00B87ED3" w:rsidRPr="00944D28" w:rsidRDefault="00BD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E291E" w:rsidR="00B87ED3" w:rsidRPr="00944D28" w:rsidRDefault="00BD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44C2F" w:rsidR="00B87ED3" w:rsidRPr="00944D28" w:rsidRDefault="00BD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CD5C0" w:rsidR="00B87ED3" w:rsidRPr="00944D28" w:rsidRDefault="00BD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AE473" w:rsidR="00B87ED3" w:rsidRPr="00944D28" w:rsidRDefault="00BD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E649A" w:rsidR="00B87ED3" w:rsidRPr="00944D28" w:rsidRDefault="00BD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A4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C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7B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E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6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FAC09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8B495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7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7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2350C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C8437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7B032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324FA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F5D04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183F2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6E64C" w:rsidR="00B87ED3" w:rsidRPr="00944D28" w:rsidRDefault="00BD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E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79094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ABC9D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5C389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C7BA8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67063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A24C7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8D863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B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2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516CE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4007D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75EFD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2BDD4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7DFDE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9E934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1393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8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3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4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1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245BD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6A446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CEF56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FB57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CD4B3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E4EE4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863B0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8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6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0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8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5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1E4CC" w:rsidR="00B87ED3" w:rsidRPr="00944D28" w:rsidRDefault="00BD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83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5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3B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8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AA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6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3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5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9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8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5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3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90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