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7997" w:rsidR="0061148E" w:rsidRPr="00C834E2" w:rsidRDefault="008D6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761F" w:rsidR="0061148E" w:rsidRPr="00C834E2" w:rsidRDefault="008D6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9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E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A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6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8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1401F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A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20DDE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65BF3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3ED65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7F89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A20AF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A9A7B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95C8" w:rsidR="00B87ED3" w:rsidRPr="00944D28" w:rsidRDefault="008D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A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4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A8A0" w:rsidR="00B87ED3" w:rsidRPr="00944D28" w:rsidRDefault="008D6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ECAFF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35C87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DE89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DCB4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2B2B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05669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7D0C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06680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EDF2A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DB8E3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E207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5A5F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DF8B8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6D841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B3CC3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AF56D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E559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920B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58306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2182F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930D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9E019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F390E" w:rsidR="00B87ED3" w:rsidRPr="00944D28" w:rsidRDefault="008D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B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1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0F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7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9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6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1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0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2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