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75CC" w:rsidR="0061148E" w:rsidRPr="00C834E2" w:rsidRDefault="00D25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F8AB" w:rsidR="0061148E" w:rsidRPr="00C834E2" w:rsidRDefault="00D25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C5EAC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965ED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C9118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BB992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37F96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97BD7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2DD4" w:rsidR="00B87ED3" w:rsidRPr="00944D28" w:rsidRDefault="00D2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2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7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C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2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53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66506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8431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3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3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2E0A3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D7CB9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0439B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6A4D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0AFC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FE099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827B5" w:rsidR="00B87ED3" w:rsidRPr="00944D28" w:rsidRDefault="00D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E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F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A7B98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A52EB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09C12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9B3F5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F9E19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00E57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BB31E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4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CCCE6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AD73C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A5A34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F955D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DBAC9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C8A1E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39BCD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87713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CDC84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B7A9A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01E1B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C0859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7D719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F2A75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F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52AF0" w:rsidR="00B87ED3" w:rsidRPr="00944D28" w:rsidRDefault="00D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D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E7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2C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D4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A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E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0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6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8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1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F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51D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2022-10-29T19:29:00.0000000Z</dcterms:modified>
</coreProperties>
</file>