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0555E" w:rsidR="0061148E" w:rsidRPr="00C834E2" w:rsidRDefault="00B82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F77FC" w:rsidR="0061148E" w:rsidRPr="00C834E2" w:rsidRDefault="00B82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78593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8DFBB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34CFF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70A18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BBCA3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A4558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B1E57" w:rsidR="00B87ED3" w:rsidRPr="00944D28" w:rsidRDefault="00B82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A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F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74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8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82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71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5C89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B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E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E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78EAE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B5DB0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E7D79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2F4C5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20D22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BB053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9EB6" w:rsidR="00B87ED3" w:rsidRPr="00944D28" w:rsidRDefault="00B8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9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0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5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D252" w:rsidR="00B87ED3" w:rsidRPr="00944D28" w:rsidRDefault="00B8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20892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34964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63472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0B5FE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1C082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9F375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EA42D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6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2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6E92C" w:rsidR="00B87ED3" w:rsidRPr="00944D28" w:rsidRDefault="00B8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D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3A89A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CE0F5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A32D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1C5E0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5981C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E944E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BB40F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E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C139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B4B0E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F53C1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CA583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DBC9C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B3813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88925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2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8BF5C7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455B6" w:rsidR="00B87ED3" w:rsidRPr="00944D28" w:rsidRDefault="00B8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E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B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EC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F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2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0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8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E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A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3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10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