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E3BC" w:rsidR="0061148E" w:rsidRPr="00177744" w:rsidRDefault="00EA42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6F5A5" w:rsidR="0061148E" w:rsidRPr="00177744" w:rsidRDefault="00EA42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712BC" w:rsidR="004A6494" w:rsidRPr="00177744" w:rsidRDefault="00EA4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39D8A" w:rsidR="004A6494" w:rsidRPr="00177744" w:rsidRDefault="00EA4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148D3" w:rsidR="004A6494" w:rsidRPr="00177744" w:rsidRDefault="00EA4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6231D" w:rsidR="004A6494" w:rsidRPr="00177744" w:rsidRDefault="00EA4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AD128" w:rsidR="004A6494" w:rsidRPr="00177744" w:rsidRDefault="00EA4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7134A" w:rsidR="004A6494" w:rsidRPr="00177744" w:rsidRDefault="00EA4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B211D" w:rsidR="004A6494" w:rsidRPr="00177744" w:rsidRDefault="00EA42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A8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75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2A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D5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D2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851C1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55554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F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E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6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0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2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5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77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EADAB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A3B66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4B080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5EC28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F2A09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F516F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E0043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9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5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4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1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C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3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C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8A309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FDB8C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99BE7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3BA7C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6C389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0417E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ECAAE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3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6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E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5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8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D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2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21237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82BE7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8E2E4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916F3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8B181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72F83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759BB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1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9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4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2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E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6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A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351DF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E03A5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159E7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97C23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20615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79B8A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9B967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8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EA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2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C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0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6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A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B20BB0" w:rsidR="00B87ED3" w:rsidRPr="00177744" w:rsidRDefault="00EA4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94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F8C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AE9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FA7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375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106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77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C3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9A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BB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D8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7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CC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42C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