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D36A8" w:rsidR="0061148E" w:rsidRPr="00177744" w:rsidRDefault="005838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D115D" w:rsidR="0061148E" w:rsidRPr="00177744" w:rsidRDefault="005838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D2093" w:rsidR="004A6494" w:rsidRPr="00177744" w:rsidRDefault="00583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E3762" w:rsidR="004A6494" w:rsidRPr="00177744" w:rsidRDefault="00583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194A6" w:rsidR="004A6494" w:rsidRPr="00177744" w:rsidRDefault="00583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3CC18" w:rsidR="004A6494" w:rsidRPr="00177744" w:rsidRDefault="00583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B5E6A" w:rsidR="004A6494" w:rsidRPr="00177744" w:rsidRDefault="00583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46E9B" w:rsidR="004A6494" w:rsidRPr="00177744" w:rsidRDefault="00583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E2DC1" w:rsidR="004A6494" w:rsidRPr="00177744" w:rsidRDefault="00583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00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4D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1C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74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54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FB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816FC6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0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B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CB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6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4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A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9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514B8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EB92F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4AA00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222A5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6D4AA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12D20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9452DE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8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3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A7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8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C9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C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B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FC8DA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CD517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E69ED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C2856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F832F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00399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5C8B5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8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7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2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4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8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6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1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A116A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F442D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3C0B7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AD1F3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94F24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F14CD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7E9D5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B0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7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5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5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D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D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2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88E7A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D4F4D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4634F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A76CB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1B96D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3978F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A041A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E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8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2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C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3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A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C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B1B048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8C7070" w:rsidR="00B87ED3" w:rsidRPr="00177744" w:rsidRDefault="005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ED7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9C4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D24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07A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A12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C4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C2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E1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70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3C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E8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6F5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386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2022-10-29T08:02:00.0000000Z</dcterms:modified>
</coreProperties>
</file>