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047E6" w:rsidR="0061148E" w:rsidRPr="00177744" w:rsidRDefault="00F04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3170" w:rsidR="0061148E" w:rsidRPr="00177744" w:rsidRDefault="00F04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89792" w:rsidR="004A6494" w:rsidRPr="00177744" w:rsidRDefault="00F04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FFF5C" w:rsidR="004A6494" w:rsidRPr="00177744" w:rsidRDefault="00F04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73025" w:rsidR="004A6494" w:rsidRPr="00177744" w:rsidRDefault="00F04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E9B8A" w:rsidR="004A6494" w:rsidRPr="00177744" w:rsidRDefault="00F04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EE436" w:rsidR="004A6494" w:rsidRPr="00177744" w:rsidRDefault="00F04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88DE5" w:rsidR="004A6494" w:rsidRPr="00177744" w:rsidRDefault="00F04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9EAA0" w:rsidR="004A6494" w:rsidRPr="00177744" w:rsidRDefault="00F04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5D5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D7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D8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7B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EE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6F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4AB76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CC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E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7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4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8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F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2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82C66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891AA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48EE3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0AF73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4DA82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07B26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22CFB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C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9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A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7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F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1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4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C8F6A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2F958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BF068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75EB7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07CD0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0546C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AF030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6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4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2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9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0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3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D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C7767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6E231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38119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7E867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D8CBC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1818E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C255A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D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0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C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B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C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4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1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442D9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4F4C9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559DD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307D7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39C0A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108AF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CEE1E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5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F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5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0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5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6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7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29E4BB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0A28D" w:rsidR="00B87ED3" w:rsidRPr="00177744" w:rsidRDefault="00F0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D08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91D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D2B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336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6B8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38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18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F5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2F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FC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D2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3D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258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