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6E4208" w:rsidR="0061148E" w:rsidRPr="009231D2" w:rsidRDefault="00BB4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0C781" w:rsidR="0061148E" w:rsidRPr="009231D2" w:rsidRDefault="00BB4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4EEF2" w:rsidR="00B87ED3" w:rsidRPr="00944D28" w:rsidRDefault="00BB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C20D5" w:rsidR="00B87ED3" w:rsidRPr="00944D28" w:rsidRDefault="00BB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01AEA" w:rsidR="00B87ED3" w:rsidRPr="00944D28" w:rsidRDefault="00BB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5CAD6" w:rsidR="00B87ED3" w:rsidRPr="00944D28" w:rsidRDefault="00BB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CC8E4" w:rsidR="00B87ED3" w:rsidRPr="00944D28" w:rsidRDefault="00BB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FB3BD" w:rsidR="00B87ED3" w:rsidRPr="00944D28" w:rsidRDefault="00BB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FC9B0" w:rsidR="00B87ED3" w:rsidRPr="00944D28" w:rsidRDefault="00BB4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2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29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91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7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C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FD53F" w:rsidR="00B87ED3" w:rsidRPr="00944D28" w:rsidRDefault="00BB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8A048" w:rsidR="00B87ED3" w:rsidRPr="00944D28" w:rsidRDefault="00BB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5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5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D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4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B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6B035" w:rsidR="00B87ED3" w:rsidRPr="00944D28" w:rsidRDefault="00BB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58C92" w:rsidR="00B87ED3" w:rsidRPr="00944D28" w:rsidRDefault="00BB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6F50E" w:rsidR="00B87ED3" w:rsidRPr="00944D28" w:rsidRDefault="00BB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0785B" w:rsidR="00B87ED3" w:rsidRPr="00944D28" w:rsidRDefault="00BB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81935" w:rsidR="00B87ED3" w:rsidRPr="00944D28" w:rsidRDefault="00BB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57487" w:rsidR="00B87ED3" w:rsidRPr="00944D28" w:rsidRDefault="00BB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E4A20" w:rsidR="00B87ED3" w:rsidRPr="00944D28" w:rsidRDefault="00BB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2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E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E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66988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0F65F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BE5AD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58FAF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D832E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6DFAF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641AF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8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6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0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2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4ACEF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D6B85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A0419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17D34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5F1B8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48B22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D39E3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C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C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7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A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2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F40B7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F10B1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4092F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CF8C2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66635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CE755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ECC4F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2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0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B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3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0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36C1DF" w:rsidR="00B87ED3" w:rsidRPr="00944D28" w:rsidRDefault="00BB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0D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E5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75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27B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3C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D72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8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C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4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D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0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A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488E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