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59C8380" w:rsidR="00F16E0A" w:rsidRPr="00EC3119" w:rsidRDefault="00E618F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2022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06D8ED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AEFE33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116508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E5C25E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C63C8C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671D6E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4D9E931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60E3AB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FED63B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01CDD2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0273D3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B1A992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84EAAF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6D3D583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9DAF35A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DE07F70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F066AC0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ECE5788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F912B67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0ABF9F5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6DDAE6B" w:rsidR="00B87ED3" w:rsidRPr="000B3BE8" w:rsidRDefault="00E618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FB6B9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885D3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43A349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D00D8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F3AEA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0A12A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17924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B80540F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94E3E3B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C828D0A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06742BA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B791079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50C128F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DE2B216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525A8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9B63B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7699A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477802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E79A9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B30D8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CD6E7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2DD5921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8746B42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0AB70B0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40601A9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9F9C3AE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F974F77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1A172EB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0B0F3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54395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C0EDF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57A998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DD4B8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AD067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9C264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0175A3F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93795D9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D744B7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0BFE145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0528B10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EBD031D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596BEC1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AEE03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47C5A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473F63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C31F4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9ADD1C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42D50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320BDF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32C479E6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19A51665" w:rsidR="00B87ED3" w:rsidRPr="000B3BE8" w:rsidRDefault="00E618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041DE3C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1B2B4DC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1AB7537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674059C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4CEB36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3685417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6D58D6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09B90CC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753F3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60ACB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2AC0782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8C66A6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618FF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