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F7F6F" w:rsidR="00061896" w:rsidRPr="005F4693" w:rsidRDefault="00C22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25EC2" w:rsidR="00061896" w:rsidRPr="00E407AC" w:rsidRDefault="00C22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582B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F397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547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F563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FFE0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B48A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F10" w:rsidR="00FC15B4" w:rsidRPr="00D11D17" w:rsidRDefault="00C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591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5F1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848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D36F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A5A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8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9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3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5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B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2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1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562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6D4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1EE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CF8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C531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03F4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BA05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2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F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6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D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B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C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C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A522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7D19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6DE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542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D2B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4480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13E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9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A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B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E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B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1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E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037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A6A0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F253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5E9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4562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552E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177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5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5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0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C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5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9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9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9DB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AC3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F362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913" w:rsidR="009A6C64" w:rsidRPr="00C2583D" w:rsidRDefault="00C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4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1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7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6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5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7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C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