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C101E" w:rsidR="00061896" w:rsidRPr="005F4693" w:rsidRDefault="006A1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B15FC" w:rsidR="00061896" w:rsidRPr="00E407AC" w:rsidRDefault="006A1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1C0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B25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BC77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31BE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081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56A3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0807" w:rsidR="00FC15B4" w:rsidRPr="00D11D17" w:rsidRDefault="006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ABF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5B6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578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D12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6C9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2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9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3B152" w:rsidR="00DE76F3" w:rsidRPr="0026478E" w:rsidRDefault="006A1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3235B" w:rsidR="00DE76F3" w:rsidRPr="0026478E" w:rsidRDefault="006A1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0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8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F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154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7C9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0E8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AA5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808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0A7D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457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3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F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D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5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A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8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A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983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6D4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AB0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E53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111A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2935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4C1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5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C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5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C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4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C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1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3D50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3AC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F4A9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712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365A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333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F4E2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E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7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3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9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5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4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D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494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81B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1C3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7AB0" w:rsidR="009A6C64" w:rsidRPr="00C2583D" w:rsidRDefault="006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E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C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7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7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3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F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B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9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