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DA47" w:rsidR="0061148E" w:rsidRPr="008F69F5" w:rsidRDefault="00110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766BA" w:rsidR="0061148E" w:rsidRPr="008F69F5" w:rsidRDefault="00110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F812F" w:rsidR="00B87ED3" w:rsidRPr="008F69F5" w:rsidRDefault="0011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C662A" w:rsidR="00B87ED3" w:rsidRPr="008F69F5" w:rsidRDefault="0011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0F689" w:rsidR="00B87ED3" w:rsidRPr="008F69F5" w:rsidRDefault="0011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A32D5" w:rsidR="00B87ED3" w:rsidRPr="008F69F5" w:rsidRDefault="0011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576EB" w:rsidR="00B87ED3" w:rsidRPr="008F69F5" w:rsidRDefault="0011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6CFF9" w:rsidR="00B87ED3" w:rsidRPr="008F69F5" w:rsidRDefault="0011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240D7" w:rsidR="00B87ED3" w:rsidRPr="008F69F5" w:rsidRDefault="0011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CC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0D534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40EE0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C7703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30F51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1CE00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FE15A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B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E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4F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C5C4E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FED87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F0BAE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D96E7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8890F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AF24E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808CD" w:rsidR="00B87ED3" w:rsidRPr="008F69F5" w:rsidRDefault="0011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A6EB7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D0139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9509A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5BBA2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6497E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E004C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869F9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CC52C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C61B9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C642B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6D2ED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20948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CF7F6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01BD2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6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4D35B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8BAA5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9CD57" w:rsidR="00B87ED3" w:rsidRPr="008F69F5" w:rsidRDefault="0011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19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E7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B6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16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C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7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C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B5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2022-10-29T00:35:00.0000000Z</dcterms:modified>
</coreProperties>
</file>