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4AC8" w:rsidR="0061148E" w:rsidRPr="008F69F5" w:rsidRDefault="00F94D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BCC2" w:rsidR="0061148E" w:rsidRPr="008F69F5" w:rsidRDefault="00F94D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9A688" w:rsidR="00B87ED3" w:rsidRPr="008F69F5" w:rsidRDefault="00F9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C5E95" w:rsidR="00B87ED3" w:rsidRPr="008F69F5" w:rsidRDefault="00F9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45DBE" w:rsidR="00B87ED3" w:rsidRPr="008F69F5" w:rsidRDefault="00F9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AC2FB" w:rsidR="00B87ED3" w:rsidRPr="008F69F5" w:rsidRDefault="00F9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DA442" w:rsidR="00B87ED3" w:rsidRPr="008F69F5" w:rsidRDefault="00F9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D93E5" w:rsidR="00B87ED3" w:rsidRPr="008F69F5" w:rsidRDefault="00F9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DC5E0" w:rsidR="00B87ED3" w:rsidRPr="008F69F5" w:rsidRDefault="00F9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A4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F59C4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341C0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5D115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F333D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8299A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1B334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E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0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85CC9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63409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FAD15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92100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48F8B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0A9D6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38AA6" w:rsidR="00B87ED3" w:rsidRPr="008F69F5" w:rsidRDefault="00F9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3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F288D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6447E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A8B66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315D7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DEA63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3F916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30B78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E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5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7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073D8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45BFB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D5C14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E0ADB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2C292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EEFCD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2F21D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9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F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28DD5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1D9AD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DBB3C" w:rsidR="00B87ED3" w:rsidRPr="008F69F5" w:rsidRDefault="00F9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6D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F7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18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2F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D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2022-10-29T16:36:00.0000000Z</dcterms:modified>
</coreProperties>
</file>