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8CAAE" w:rsidR="0061148E" w:rsidRPr="008F69F5" w:rsidRDefault="008E5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C6F0" w:rsidR="0061148E" w:rsidRPr="008F69F5" w:rsidRDefault="008E5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0F2BD" w:rsidR="00B87ED3" w:rsidRPr="008F69F5" w:rsidRDefault="008E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73627" w:rsidR="00B87ED3" w:rsidRPr="008F69F5" w:rsidRDefault="008E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E18AD" w:rsidR="00B87ED3" w:rsidRPr="008F69F5" w:rsidRDefault="008E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3FDB4" w:rsidR="00B87ED3" w:rsidRPr="008F69F5" w:rsidRDefault="008E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06724" w:rsidR="00B87ED3" w:rsidRPr="008F69F5" w:rsidRDefault="008E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9D6A6" w:rsidR="00B87ED3" w:rsidRPr="008F69F5" w:rsidRDefault="008E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BC585" w:rsidR="00B87ED3" w:rsidRPr="008F69F5" w:rsidRDefault="008E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ED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87130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28697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973F2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C336F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643F3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9D5EC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8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40CBC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E07DF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197C5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33598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43290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151FA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B77F5" w:rsidR="00B87ED3" w:rsidRPr="008F69F5" w:rsidRDefault="008E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B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2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70260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21CC9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62BF7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F1C66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5C40A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6169B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D116A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FE581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1EB4D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ADB97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A2D96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142DE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7276D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4F5A6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C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8F32D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1D6BF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C10B2" w:rsidR="00B87ED3" w:rsidRPr="008F69F5" w:rsidRDefault="008E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56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74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C4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56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5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C3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2022-10-30T01:40:00.0000000Z</dcterms:modified>
</coreProperties>
</file>