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9148E" w:rsidR="0061148E" w:rsidRPr="008F69F5" w:rsidRDefault="00D53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031E" w:rsidR="0061148E" w:rsidRPr="008F69F5" w:rsidRDefault="00D53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86525" w:rsidR="00B87ED3" w:rsidRPr="008F69F5" w:rsidRDefault="00D53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874A8" w:rsidR="00B87ED3" w:rsidRPr="008F69F5" w:rsidRDefault="00D53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F8F4C" w:rsidR="00B87ED3" w:rsidRPr="008F69F5" w:rsidRDefault="00D53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29216" w:rsidR="00B87ED3" w:rsidRPr="008F69F5" w:rsidRDefault="00D53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A8353" w:rsidR="00B87ED3" w:rsidRPr="008F69F5" w:rsidRDefault="00D53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7E48B" w:rsidR="00B87ED3" w:rsidRPr="008F69F5" w:rsidRDefault="00D53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8B849" w:rsidR="00B87ED3" w:rsidRPr="008F69F5" w:rsidRDefault="00D53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37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2D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4C744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68A80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8F713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EAB71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121C6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5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C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2B444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77A8E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AE31E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5BBAC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D9AF1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04DDC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8FD3B" w:rsidR="00B87ED3" w:rsidRPr="008F69F5" w:rsidRDefault="00D53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A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BB6AA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53BEF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D39FB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8BDA8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2B350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5F9CE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B137D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9CE53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1A850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D292F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80041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D711B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0046E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D3193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2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AF557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A5237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77504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4DEF3" w:rsidR="00B87ED3" w:rsidRPr="008F69F5" w:rsidRDefault="00D53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53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EC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E1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C68F" w:rsidR="00B87ED3" w:rsidRPr="00944D28" w:rsidRDefault="00D5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0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A8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