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C46C" w:rsidR="0061148E" w:rsidRPr="008F69F5" w:rsidRDefault="00932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AE055" w:rsidR="0061148E" w:rsidRPr="008F69F5" w:rsidRDefault="00932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B12DB" w:rsidR="00B87ED3" w:rsidRPr="008F69F5" w:rsidRDefault="00932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98846" w:rsidR="00B87ED3" w:rsidRPr="008F69F5" w:rsidRDefault="00932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892ED" w:rsidR="00B87ED3" w:rsidRPr="008F69F5" w:rsidRDefault="00932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BF282" w:rsidR="00B87ED3" w:rsidRPr="008F69F5" w:rsidRDefault="00932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9833C" w:rsidR="00B87ED3" w:rsidRPr="008F69F5" w:rsidRDefault="00932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97D5D" w:rsidR="00B87ED3" w:rsidRPr="008F69F5" w:rsidRDefault="00932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825B1" w:rsidR="00B87ED3" w:rsidRPr="008F69F5" w:rsidRDefault="00932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CE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49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5295B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2E650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A5F7F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B3069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1C4D9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6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04E30" w:rsidR="00B87ED3" w:rsidRPr="00944D28" w:rsidRDefault="00932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A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96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54A7A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583CD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A1851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338A0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12A9D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1F6B9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BCF24" w:rsidR="00B87ED3" w:rsidRPr="008F69F5" w:rsidRDefault="00932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D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2D4EF" w:rsidR="00B87ED3" w:rsidRPr="00944D28" w:rsidRDefault="00932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F2060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25D80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745B2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BEB9B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A59E9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1FF30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F0457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7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CC31E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86C1F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81696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7BE42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1AE1A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8CCEB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F34E1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8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C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36226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87388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B41E9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73F17" w:rsidR="00B87ED3" w:rsidRPr="008F69F5" w:rsidRDefault="00932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01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DF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09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4F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