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2865" w:rsidR="0061148E" w:rsidRPr="00944D28" w:rsidRDefault="00C4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06AAB" w:rsidR="0061148E" w:rsidRPr="004A7085" w:rsidRDefault="00C4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801B9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A0887D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7FB02F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ADE67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6E00E3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04F85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0E4C4" w:rsidR="00A67F55" w:rsidRPr="00944D28" w:rsidRDefault="00C4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38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70B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5821AC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78AA5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05D4AD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A520C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7C3DB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FF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8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95C6A" w:rsidR="00B87ED3" w:rsidRPr="00944D28" w:rsidRDefault="00C4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D0392" w:rsidR="00B87ED3" w:rsidRPr="00944D28" w:rsidRDefault="00C469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CA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A5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18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897AF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5E0A7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FAAA1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358E39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C58B2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569189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25A2B" w:rsidR="00B87ED3" w:rsidRPr="00944D28" w:rsidRDefault="00C4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3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3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9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22383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BC1AC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C73677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5CAFA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8D071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8A633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721744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1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3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5C1F0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5401E9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960E4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72D73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6A01A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06825B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76A4E5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D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A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6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7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3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D6804C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7258E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75CEB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F0A91" w:rsidR="00B87ED3" w:rsidRPr="00944D28" w:rsidRDefault="00C4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9AE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8BA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48D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4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D971C" w:rsidR="00B87ED3" w:rsidRPr="00944D28" w:rsidRDefault="00C46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2A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7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69E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