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32D5" w:rsidR="0061148E" w:rsidRPr="000C582F" w:rsidRDefault="00243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6BC2E" w:rsidR="0061148E" w:rsidRPr="000C582F" w:rsidRDefault="00243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5A8BD" w:rsidR="00B87ED3" w:rsidRPr="000C582F" w:rsidRDefault="0024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85C77" w:rsidR="00B87ED3" w:rsidRPr="000C582F" w:rsidRDefault="0024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9705A" w:rsidR="00B87ED3" w:rsidRPr="000C582F" w:rsidRDefault="0024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7CBC8" w:rsidR="00B87ED3" w:rsidRPr="000C582F" w:rsidRDefault="0024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75B4D" w:rsidR="00B87ED3" w:rsidRPr="000C582F" w:rsidRDefault="0024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52D21" w:rsidR="00B87ED3" w:rsidRPr="000C582F" w:rsidRDefault="0024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B0E1F" w:rsidR="00B87ED3" w:rsidRPr="000C582F" w:rsidRDefault="0024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E2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7D3A0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27863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BEC69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53B35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24E15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A486B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B2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E9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A6E8" w:rsidR="00B87ED3" w:rsidRPr="000C582F" w:rsidRDefault="00243D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5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D2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A3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0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4F7E1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4D091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A450B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E103B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52BCD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4E089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BCC8F" w:rsidR="00B87ED3" w:rsidRPr="000C582F" w:rsidRDefault="0024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6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7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6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3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7E0E3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B6319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01D08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5C92C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EADCF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B453A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F72E1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B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5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6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C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E366A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96BAF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A416E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3297B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4CF4E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E4051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998DC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B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1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9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01D1A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5DD27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3E039" w:rsidR="00B87ED3" w:rsidRPr="000C582F" w:rsidRDefault="0024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A8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41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E0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9C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D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1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DB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