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07D9" w:rsidR="0061148E" w:rsidRPr="00944D28" w:rsidRDefault="00FD4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BA08C" w:rsidR="0061148E" w:rsidRPr="004A7085" w:rsidRDefault="00FD4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2D8C3" w:rsidR="00B87ED3" w:rsidRPr="00944D28" w:rsidRDefault="00FD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9EF08" w:rsidR="00B87ED3" w:rsidRPr="00944D28" w:rsidRDefault="00FD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4243A" w:rsidR="00B87ED3" w:rsidRPr="00944D28" w:rsidRDefault="00FD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7A8FC" w:rsidR="00B87ED3" w:rsidRPr="00944D28" w:rsidRDefault="00FD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5B187" w:rsidR="00B87ED3" w:rsidRPr="00944D28" w:rsidRDefault="00FD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609B1" w:rsidR="00B87ED3" w:rsidRPr="00944D28" w:rsidRDefault="00FD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09DD0" w:rsidR="00B87ED3" w:rsidRPr="00944D28" w:rsidRDefault="00FD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AF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0A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FC1CF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8795A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77E05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9E68A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72725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0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A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D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57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50225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F9719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1A5A3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13532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35A36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F0866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62548" w:rsidR="00B87ED3" w:rsidRPr="00944D28" w:rsidRDefault="00FD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4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C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2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8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2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4DFD5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2B4DB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F88D5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C1460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76D0F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90355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78F02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1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F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6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1D700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EAB0C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AE3AC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E84BB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3E7CA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1EBB0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E577B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6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0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B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E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E7347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6E297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82C3A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8ADB4" w:rsidR="00B87ED3" w:rsidRPr="00944D28" w:rsidRDefault="00FD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46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E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C1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9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C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9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3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