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47C8B" w:rsidR="00380DB3" w:rsidRPr="0068293E" w:rsidRDefault="009F0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53AE6" w:rsidR="00380DB3" w:rsidRPr="0068293E" w:rsidRDefault="009F0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DFF2F0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EEC6D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F5053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02E9E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71874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4F947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78342F" w:rsidR="00240DC4" w:rsidRPr="00B03D55" w:rsidRDefault="009F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1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B1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D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5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0F58B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762DE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9168C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2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D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F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3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8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8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2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02CE6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EBDFD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4BD90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CAE26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EBE92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63B80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0C923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7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B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9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1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1224D" w:rsidR="001835FB" w:rsidRPr="00DA1511" w:rsidRDefault="009F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5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1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90015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3067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D9B2F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BAA0D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E44F1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D6A54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E600E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5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3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7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7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7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4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7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7BBBD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AC865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6D291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E349B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73A1D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2B632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43DD3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A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6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4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D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4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4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D4C2E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18176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42695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55368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8F9B9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8F049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865F1" w:rsidR="009A6C64" w:rsidRPr="00730585" w:rsidRDefault="009F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CE94B" w:rsidR="001835FB" w:rsidRPr="00DA1511" w:rsidRDefault="009F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072B9" w:rsidR="001835FB" w:rsidRPr="00DA1511" w:rsidRDefault="009F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9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D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1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6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B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D3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