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854CD4" w:rsidR="00A37DAC" w:rsidRPr="00A37DAC" w:rsidRDefault="001D69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A45791D" w:rsidR="00A37DAC" w:rsidRPr="00A37DAC" w:rsidRDefault="001D69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40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A3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90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B5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73854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25F76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3A732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E1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C2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D5F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BD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A8E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84F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2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1D0974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6F027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58993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5EFA9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6BC54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79750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E88A1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06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7F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BB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27D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B3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34A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C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803B9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C61C9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A8FC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3A6185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59232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AE45F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5D180A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3B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03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C1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BBF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46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27E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6F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810A6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7E1C7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EF65D1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941F3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29663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C432A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4A945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F37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0D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1B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F3D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F04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99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BE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461B9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7B3D5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133A8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E6D8B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5E581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389E0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92A5F0" w:rsidR="009A6C64" w:rsidRPr="00C2583D" w:rsidRDefault="001D69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2BA628" w:rsidR="00DE76F3" w:rsidRPr="0026478E" w:rsidRDefault="001D69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850F2CB" w:rsidR="00DE76F3" w:rsidRPr="0026478E" w:rsidRDefault="001D69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0003B94" w:rsidR="00DE76F3" w:rsidRPr="0026478E" w:rsidRDefault="001D69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E0D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628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CD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F4B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9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69F9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