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A0977" w:rsidR="00061896" w:rsidRPr="005F4693" w:rsidRDefault="00AD29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95394" w:rsidR="00061896" w:rsidRPr="00E407AC" w:rsidRDefault="00AD29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551" w:rsidR="00FC15B4" w:rsidRPr="00D11D17" w:rsidRDefault="00A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CAB0" w:rsidR="00FC15B4" w:rsidRPr="00D11D17" w:rsidRDefault="00A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83EC" w:rsidR="00FC15B4" w:rsidRPr="00D11D17" w:rsidRDefault="00A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9F8E" w:rsidR="00FC15B4" w:rsidRPr="00D11D17" w:rsidRDefault="00A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B4CD" w:rsidR="00FC15B4" w:rsidRPr="00D11D17" w:rsidRDefault="00A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83DF" w:rsidR="00FC15B4" w:rsidRPr="00D11D17" w:rsidRDefault="00A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8B3C" w:rsidR="00FC15B4" w:rsidRPr="00D11D17" w:rsidRDefault="00AD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E833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71A7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17EB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C9FF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2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3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1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B9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7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B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3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A244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0A6A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3BC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953C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F6E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7CDA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130E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B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3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B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C1252" w:rsidR="00DE76F3" w:rsidRPr="0026478E" w:rsidRDefault="00AD2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7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5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2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C19F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A6E0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D82A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D38F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FBC0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A0B0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4578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3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B4084" w:rsidR="00DE76F3" w:rsidRPr="0026478E" w:rsidRDefault="00AD2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0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5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E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4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3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19A8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4AB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0193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AF3D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517C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362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610D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2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4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6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6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5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1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9B22C" w:rsidR="00DE76F3" w:rsidRPr="0026478E" w:rsidRDefault="00AD2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7645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CECA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B56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8FF6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9062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72D9" w:rsidR="009A6C64" w:rsidRPr="00C2583D" w:rsidRDefault="00AD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0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5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D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F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E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0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0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9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