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39E51" w:rsidR="0061148E" w:rsidRPr="00944D28" w:rsidRDefault="00095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5DF6" w:rsidR="0061148E" w:rsidRPr="004A7085" w:rsidRDefault="00095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C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1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DC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3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888E0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E01AE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5273A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6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3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E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7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3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C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83C52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CF35F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E71B8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F9260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27B0FD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252B0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DC664" w:rsidR="00B87ED3" w:rsidRPr="00944D28" w:rsidRDefault="0009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320E5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97D9A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B353F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4C4C3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18FA8B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166B0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8FF65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F18701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48976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783AE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CAC8D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95F98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8B68D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FAF4B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4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D565" w:rsidR="00B87ED3" w:rsidRPr="00944D28" w:rsidRDefault="0009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55F6" w:rsidR="00B87ED3" w:rsidRPr="00944D28" w:rsidRDefault="0009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7C957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6FD83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D9AC8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96DB6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D7FD1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01B7D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EC44E" w:rsidR="00B87ED3" w:rsidRPr="00944D28" w:rsidRDefault="0009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5463" w:rsidR="00B87ED3" w:rsidRPr="00944D28" w:rsidRDefault="0009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92761" w:rsidR="00B87ED3" w:rsidRPr="00944D28" w:rsidRDefault="0009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D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3BF3" w:rsidR="00B87ED3" w:rsidRPr="00944D28" w:rsidRDefault="0009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57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