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802D" w:rsidR="0061148E" w:rsidRPr="00944D28" w:rsidRDefault="00896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BE71A" w:rsidR="0061148E" w:rsidRPr="004A7085" w:rsidRDefault="00896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CD603" w:rsidR="00A67F55" w:rsidRPr="00944D28" w:rsidRDefault="0089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DCA1A" w:rsidR="00A67F55" w:rsidRPr="00944D28" w:rsidRDefault="0089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DDD62" w:rsidR="00A67F55" w:rsidRPr="00944D28" w:rsidRDefault="0089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57481" w:rsidR="00A67F55" w:rsidRPr="00944D28" w:rsidRDefault="0089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BFBB7" w:rsidR="00A67F55" w:rsidRPr="00944D28" w:rsidRDefault="0089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3E0DC" w:rsidR="00A67F55" w:rsidRPr="00944D28" w:rsidRDefault="0089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EEF4F" w:rsidR="00A67F55" w:rsidRPr="00944D28" w:rsidRDefault="0089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D9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3B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69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C0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18240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1DBA7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FD06C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D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7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FC513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40CA0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0B299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7729C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D4740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D956C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2353F" w:rsidR="00B87ED3" w:rsidRPr="00944D28" w:rsidRDefault="0089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4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3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1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3711E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14C4D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6A360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1C276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C1866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9D470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43718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9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182FF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FCD1B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60033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34EB9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451EB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086C8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19801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7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65336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449B8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93571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0E181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05526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96235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5B1F4" w:rsidR="00B87ED3" w:rsidRPr="00944D28" w:rsidRDefault="0089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21CF" w:rsidR="00B87ED3" w:rsidRPr="00944D28" w:rsidRDefault="00896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2C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