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62AA3" w:rsidR="0061148E" w:rsidRPr="002E6F3C" w:rsidRDefault="00595C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77B8" w:rsidR="0061148E" w:rsidRPr="002E6F3C" w:rsidRDefault="00595C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C1AE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D2E0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FA53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DFA9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9D404C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2344B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C617D1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0A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F3C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53BB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2B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887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D226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8CAD5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1D646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B4036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5E2972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4545EE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19AD54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774544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88F82" w:rsidR="00B87ED3" w:rsidRPr="00616C8D" w:rsidRDefault="00595CE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60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B5E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68B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88B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B34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91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656D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62BAF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8A551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32454A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E4450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E5BB20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E1EB79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F3C0F2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6A3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C0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98F6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F6E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486C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36E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E5D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2D299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CE3693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E4D8E6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1597BA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227303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708124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0C4448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62E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090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1D7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AA8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31F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6FF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433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5A28F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1CE2FA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71F10F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3543E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6F00AA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4ABFBF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5A103" w:rsidR="00B87ED3" w:rsidRPr="00616C8D" w:rsidRDefault="00595CE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9F8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C8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9C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3A1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795B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AA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ED2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5CE6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2019-11-23T04:43:00Z</dcterms:modified>
</cp:coreProperties>
</file>