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6C31E" w:rsidR="0061148E" w:rsidRPr="00C61931" w:rsidRDefault="001E3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559C" w:rsidR="0061148E" w:rsidRPr="00C61931" w:rsidRDefault="001E3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F3850" w:rsidR="00B87ED3" w:rsidRPr="00944D28" w:rsidRDefault="001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4EE96" w:rsidR="00B87ED3" w:rsidRPr="00944D28" w:rsidRDefault="001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84DD7" w:rsidR="00B87ED3" w:rsidRPr="00944D28" w:rsidRDefault="001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A2B85" w:rsidR="00B87ED3" w:rsidRPr="00944D28" w:rsidRDefault="001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BFAF3" w:rsidR="00B87ED3" w:rsidRPr="00944D28" w:rsidRDefault="001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B1FCA" w:rsidR="00B87ED3" w:rsidRPr="00944D28" w:rsidRDefault="001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D5AD8" w:rsidR="00B87ED3" w:rsidRPr="00944D28" w:rsidRDefault="001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E1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F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9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782EC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2B70F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DF1D9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70F70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A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F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90A2" w:rsidR="00B87ED3" w:rsidRPr="00944D28" w:rsidRDefault="001E3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F887E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B28BB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4573B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60248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E7EDD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14FDE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4EF6B" w:rsidR="00B87ED3" w:rsidRPr="00944D28" w:rsidRDefault="001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2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1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3EA6F" w:rsidR="00B87ED3" w:rsidRPr="00944D28" w:rsidRDefault="001E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4BEA9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56234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D1484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10A47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E272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10CDB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43786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8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D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D8F9" w:rsidR="00B87ED3" w:rsidRPr="00944D28" w:rsidRDefault="001E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4C1C3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77858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8DB9B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0F9C7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882B4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AEB7C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A583A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A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3CFA8" w:rsidR="00B87ED3" w:rsidRPr="00944D28" w:rsidRDefault="001E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3888" w:rsidR="00B87ED3" w:rsidRPr="00944D28" w:rsidRDefault="001E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36A55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FB8B5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F2334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98A8E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E4DC7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7DC7B" w:rsidR="00B87ED3" w:rsidRPr="00944D28" w:rsidRDefault="001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E5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B729C" w:rsidR="00B87ED3" w:rsidRPr="00944D28" w:rsidRDefault="001E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6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BE25" w:rsidR="00B87ED3" w:rsidRPr="00944D28" w:rsidRDefault="001E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2E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