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2967" w:rsidR="0061148E" w:rsidRPr="00C61931" w:rsidRDefault="00C81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F42B" w:rsidR="0061148E" w:rsidRPr="00C61931" w:rsidRDefault="00C81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5CF46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7E943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BE719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FF4F7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46637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A502C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C6731" w:rsidR="00B87ED3" w:rsidRPr="00944D28" w:rsidRDefault="00C8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3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4836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1F26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1DEA6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91ADC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6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2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B0288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54E18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21D2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4A7EC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9B5EE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49A3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9FCD" w:rsidR="00B87ED3" w:rsidRPr="00944D28" w:rsidRDefault="00C8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1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0169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58742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6D9AC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1F6F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6CBF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C1E5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A2883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FA11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9C41D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D51AF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FFD2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91162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B52B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8555A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BF4F" w:rsidR="00B87ED3" w:rsidRPr="00944D28" w:rsidRDefault="00C8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1246B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20DD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AE55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36DC6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28E4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F4D0" w:rsidR="00B87ED3" w:rsidRPr="00944D28" w:rsidRDefault="00C8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2A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2022-10-30T06:05:00.0000000Z</dcterms:modified>
</coreProperties>
</file>