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8AEE9" w:rsidR="0061148E" w:rsidRPr="00C834E2" w:rsidRDefault="00C701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6385" w:rsidR="0061148E" w:rsidRPr="00C834E2" w:rsidRDefault="00C701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36987" w:rsidR="00B87ED3" w:rsidRPr="00944D28" w:rsidRDefault="00C7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5B92C" w:rsidR="00B87ED3" w:rsidRPr="00944D28" w:rsidRDefault="00C7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D79FB" w:rsidR="00B87ED3" w:rsidRPr="00944D28" w:rsidRDefault="00C7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35EDA" w:rsidR="00B87ED3" w:rsidRPr="00944D28" w:rsidRDefault="00C7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B7EB6" w:rsidR="00B87ED3" w:rsidRPr="00944D28" w:rsidRDefault="00C7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CC80C" w:rsidR="00B87ED3" w:rsidRPr="00944D28" w:rsidRDefault="00C7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A4683" w:rsidR="00B87ED3" w:rsidRPr="00944D28" w:rsidRDefault="00C7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2A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F2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C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41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74853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86BD3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BB6D6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6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9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1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A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D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20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19ADD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D85EF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C1013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8A095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46846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6A254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4813A" w:rsidR="00B87ED3" w:rsidRPr="00944D28" w:rsidRDefault="00C7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E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7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1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5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A5BF7" w:rsidR="00B87ED3" w:rsidRPr="00944D28" w:rsidRDefault="00C70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E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26EFB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03AEC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D6AE3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9800D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E447D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BFFE2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796A7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8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1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2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B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2B9B7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FDEEE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01F14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1DE6E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80546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53C9C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FF85C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B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5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F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F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3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AC4A0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03891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23BD1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CAE94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CAE7E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F98C6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56D29" w:rsidR="00B87ED3" w:rsidRPr="00944D28" w:rsidRDefault="00C7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10C6E" w:rsidR="00B87ED3" w:rsidRPr="00944D28" w:rsidRDefault="00C70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66A60" w:rsidR="00B87ED3" w:rsidRPr="00944D28" w:rsidRDefault="00C70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D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E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9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01A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