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38741" w:rsidR="0061148E" w:rsidRPr="0035681E" w:rsidRDefault="00CD2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EEEDA" w:rsidR="0061148E" w:rsidRPr="0035681E" w:rsidRDefault="00CD2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6DE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3D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78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D5E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53F44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44668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C06A0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F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E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31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8F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DE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0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4F64C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5C2D85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530E1D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2A0F59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254CD7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6C34F2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3ACE8E" w:rsidR="00B87ED3" w:rsidRPr="00944D28" w:rsidRDefault="00CD2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9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B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1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1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2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3C7A30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27CE3E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5573F9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157DE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9C2FC4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94CAA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CEFE4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8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F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E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B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1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73C28" w:rsidR="00B87ED3" w:rsidRPr="00944D28" w:rsidRDefault="00CD2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573F7" w:rsidR="00B87ED3" w:rsidRPr="00944D28" w:rsidRDefault="00CD2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A330DF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D259B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768674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A808B8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BCA21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F73F92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612BC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6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85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0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3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6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9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2B4E1E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98D0A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C0C5A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A5E8DC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87B820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BE7F7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3A8C0" w:rsidR="00B87ED3" w:rsidRPr="00944D28" w:rsidRDefault="00CD2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0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2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3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F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E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D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239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2019-11-25T22:26:00Z</dcterms:modified>
</cp:coreProperties>
</file>