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7FD9" w:rsidR="0061148E" w:rsidRPr="0035681E" w:rsidRDefault="00F35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2E1E" w:rsidR="0061148E" w:rsidRPr="0035681E" w:rsidRDefault="00F35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37834" w:rsidR="00CD0676" w:rsidRPr="00944D28" w:rsidRDefault="00F3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43D02" w:rsidR="00CD0676" w:rsidRPr="00944D28" w:rsidRDefault="00F3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87D98" w:rsidR="00CD0676" w:rsidRPr="00944D28" w:rsidRDefault="00F3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1D65C" w:rsidR="00CD0676" w:rsidRPr="00944D28" w:rsidRDefault="00F3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550D2" w:rsidR="00CD0676" w:rsidRPr="00944D28" w:rsidRDefault="00F3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8C03B" w:rsidR="00CD0676" w:rsidRPr="00944D28" w:rsidRDefault="00F3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6BE8F" w:rsidR="00CD0676" w:rsidRPr="00944D28" w:rsidRDefault="00F3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6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5B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F6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E7E59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EBA33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478384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52881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6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9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E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C116E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EADCB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F945A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8A6E9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9CBF7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A4573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8E96C" w:rsidR="00B87ED3" w:rsidRPr="00944D28" w:rsidRDefault="00F3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8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5523F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F5F21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2C35D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30BAE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134FC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B41E8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21333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4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C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5BB9C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DB0AE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B5C97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81AF9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1D6F7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17C9E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43469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B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6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321B" w:rsidR="00B87ED3" w:rsidRPr="00944D28" w:rsidRDefault="00F3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86127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8E86E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DAB98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F6DFF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B9E51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72596" w:rsidR="00B87ED3" w:rsidRPr="00944D28" w:rsidRDefault="00F3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5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5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9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