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6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E0E5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67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67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5B3C1E" w:rsidR="00CC1B32" w:rsidRPr="00CC1B32" w:rsidRDefault="00C216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4EAE81" w:rsidR="006E15B7" w:rsidRPr="00D72FD1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680C20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9C01C6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3714D0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756586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C0E74B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EAAF93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D19BEB" w:rsidR="006E15B7" w:rsidRPr="00AB2807" w:rsidRDefault="00C216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F83A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E6DA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488F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C631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D590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B37A50" w:rsidR="006E15B7" w:rsidRPr="00C2167C" w:rsidRDefault="00C216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6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7EE396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E887A8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1367AD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A43248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A200FF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7CD034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C3D04C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50FA8E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6AE981" w:rsidR="006E15B7" w:rsidRPr="00C2167C" w:rsidRDefault="00C216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67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ABA9C3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45F69A3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9F8134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51F8F3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C5B326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FC429F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50FA43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F5F052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1C0EB4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22F1CD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DE69CA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511273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721578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7CB46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198E50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10B4E6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7B4584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4A9998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44C2E5" w:rsidR="006E15B7" w:rsidRPr="00CC1B32" w:rsidRDefault="00C216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79273D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0766E5" w:rsidR="006E15B7" w:rsidRPr="00CC1B32" w:rsidRDefault="00C216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334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034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EE6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80CC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359C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B1F3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E66AB4" w:rsidR="006E15B7" w:rsidRPr="00D72FD1" w:rsidRDefault="00C216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9535BB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5E2AB7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1980B7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537589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CA65B1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4320A2C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8E3837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C510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BF5A5E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11197D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10DC20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83E3E2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F91AF92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4965E16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DB7D9B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9C5C54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217252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9505CE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F73DFA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D47854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1A5475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468A5C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163F43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FD2CF3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698F88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DC6DE3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53D9EB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76F0A0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97727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70323B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BFB47E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5FEC85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F2C74F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448B84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6A6847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60269B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B5F6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B6F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62E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6159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A56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DBD8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112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6DF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6DA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E7D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D11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DDB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B31F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10A0DE" w:rsidR="003D6839" w:rsidRPr="00D72FD1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11134F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ECD982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538D16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43D65D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B0E216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6CBCD5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E7A76C" w:rsidR="003D6839" w:rsidRPr="00AB2807" w:rsidRDefault="00C216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BAA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2902CA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9978D2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C173E0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2142F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B5E0BE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28E36A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2F2E7D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250526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CCE607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688E67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3B710A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E18F7C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57F61C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58485F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354550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6B8CB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D08995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D4E93DD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0F9459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6287CC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140321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3F07D2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3E49D0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3C39B6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C3A87F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4F5C80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59E224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B96058" w:rsidR="003D6839" w:rsidRPr="00CC1B32" w:rsidRDefault="00C216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8CBF1E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EA9B34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CBF864C" w:rsidR="003D6839" w:rsidRPr="00CC1B32" w:rsidRDefault="00C216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8FB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757F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79B0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7E0F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26E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DD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D59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0F8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EF20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C5F6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2652EF" w:rsidR="0051614F" w:rsidRPr="00CC1B32" w:rsidRDefault="00C21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360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F6A7DD" w:rsidR="0051614F" w:rsidRPr="00CC1B32" w:rsidRDefault="00C216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10: Fête du Vodoun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84F2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7C28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4795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1F65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49A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9510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F46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75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E89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4F3D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2D7A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08F6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14A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F51B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57E8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67C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