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C4540" w:rsidR="00257CB9" w:rsidRPr="005677BF" w:rsidRDefault="00CB38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6F800C" w:rsidR="004A7F4E" w:rsidRPr="005677BF" w:rsidRDefault="00CB38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E91F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8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8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12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2A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F0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3E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1C8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69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88C65" w:rsidR="009A6C64" w:rsidRPr="00CB388D" w:rsidRDefault="00CB38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8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59AA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D746B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9512C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9FB4F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4D3BB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D32D8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7C1DB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F1FF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807C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15293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56F3A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EA4EE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A69A2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59AA2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AA933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C163B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567BC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32CF6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49309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7776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35BB7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90E0D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C5AA1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59EA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19D97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C0D10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FEB0E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C39FA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94B04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69F20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38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C6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59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23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BC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265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8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8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92C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52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F05274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64804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5BA05C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31FC9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634E8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796F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8E297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C5949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03D73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42948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BEBA7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F67E2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975B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C2C5F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56C9A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D69CF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2B2AE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AFCBD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E4D33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262F7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39BDD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9DD70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4F042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A41C5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8A093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E273C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9299F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698CA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03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55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79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F3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D2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A6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BC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AF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B0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29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FC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F2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04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8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38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DB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B4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59B51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3147E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A4642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B44741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F1762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C98DD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2F351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810AF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575E6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FA736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7DFE6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D6DE8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C15A0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B0F51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8086B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7AC8A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DD39F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4B258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DB348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C12E6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B5F27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0255A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D6B50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239E7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DB282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B2EAC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129C8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6A39C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AB40C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5DC24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0429A" w:rsidR="009A6C64" w:rsidRPr="00BF7816" w:rsidRDefault="00CB38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7B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07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3C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EA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0D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0E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2C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1C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D7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8911A" w:rsidR="004A7F4E" w:rsidRDefault="00CB388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332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E6A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2FA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22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4F9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D4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830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57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8E5E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D49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CFD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9A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32D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3C7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910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54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DDD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388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