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1D4A15" w:rsidR="00CF4FE4" w:rsidRPr="00001383" w:rsidRDefault="00FF78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5B2AEA" w:rsidR="00600262" w:rsidRPr="00001383" w:rsidRDefault="00FF7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A0AE57" w:rsidR="004738BE" w:rsidRPr="00001383" w:rsidRDefault="00FF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C3315B" w:rsidR="004738BE" w:rsidRPr="00001383" w:rsidRDefault="00FF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6B7B5E" w:rsidR="004738BE" w:rsidRPr="00001383" w:rsidRDefault="00FF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5B7158" w:rsidR="004738BE" w:rsidRPr="00001383" w:rsidRDefault="00FF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4BCAF4" w:rsidR="004738BE" w:rsidRPr="00001383" w:rsidRDefault="00FF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CE97C8" w:rsidR="004738BE" w:rsidRPr="00001383" w:rsidRDefault="00FF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E91179" w:rsidR="004738BE" w:rsidRPr="00001383" w:rsidRDefault="00FF78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68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EFA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6D4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974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D71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CE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07D5AF" w:rsidR="009A6C64" w:rsidRPr="00FF789D" w:rsidRDefault="00FF78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89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41B2D9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2D96F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BF2DAF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4C8B8B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D45C9A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BB14F3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70CA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7D5A0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9B0D9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96B40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EB598C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7286A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49AAFE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AA917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93FEAE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3FAEC7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8E293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0699CA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447389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B4B6BE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911B7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68D4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8B1963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2563EF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08E259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F0ED7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27BFF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84A5B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ADBF08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8BDCD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A3C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1C5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6D9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52F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611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2CD1EE" w:rsidR="00600262" w:rsidRPr="00001383" w:rsidRDefault="00FF7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B911DE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5A1197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29A746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3928C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8E1614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C024D8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DA8D98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F99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07C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A58C3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7498D8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46532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CD4B53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04AC4A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2118D7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546B6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7582F9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8CA83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469C41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6ACA0A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C00E1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6228D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D8F7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45AEEA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DFB72B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49C27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210CA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1D86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13795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F4D0F8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DD3D48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28E83F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C9709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D9C629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B38E8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26BF2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C0A00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7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801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446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98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47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09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50C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59C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2EF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ADD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413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5BB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576271" w:rsidR="00600262" w:rsidRPr="00001383" w:rsidRDefault="00FF78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156AB7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2937D3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D7359F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72094C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4C4134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BFACFA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C920EC" w:rsidR="00E312E3" w:rsidRPr="00001383" w:rsidRDefault="00FF78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E07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75D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AA482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111A0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AEF448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948051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33D50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52ECA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94B516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D1EEC0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8FADCC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32F20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C7692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79795C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49DAF1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983FE0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647432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10060B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6F0A72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0D9552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77B07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2E871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FE43A6" w:rsidR="009A6C64" w:rsidRPr="00FF789D" w:rsidRDefault="00FF78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8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C2901C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6D8F8A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32CF67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E240D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D4E2F5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18F0FE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300F47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B4BA73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83907F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9D4964" w:rsidR="009A6C64" w:rsidRPr="00001383" w:rsidRDefault="00FF78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156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683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98F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1C4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EFB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157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894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380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83D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2EBD6" w:rsidR="00977239" w:rsidRPr="00977239" w:rsidRDefault="00FF78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E8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E7BA0" w:rsidR="00977239" w:rsidRPr="00977239" w:rsidRDefault="00FF789D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2F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8F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04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59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76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22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08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FF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E5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01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BD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49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21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D2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8AD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