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F8E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2A9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2A9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09089E4" w:rsidR="004A7F4E" w:rsidRPr="006C2771" w:rsidRDefault="00B02A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DB1DA7" w:rsidR="00266CB6" w:rsidRPr="009C572F" w:rsidRDefault="00B02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5A782D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E2FE9D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CEA8D8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7B37E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5031CA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89417C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52137E" w:rsidR="000D4B2E" w:rsidRPr="006C2771" w:rsidRDefault="00B02A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53D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F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193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E63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A643A5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24E21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46556D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2FA83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8F8C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122013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40424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E6343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328AEE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9F0F26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48C84D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26B2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4E516E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3243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87F52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BBE64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614DF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E66F0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D680F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8D7275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D102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D92C53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D662D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D607D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DF73F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B1E47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C97A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C5965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B9C246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DBFD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44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B2D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0EB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4B5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C38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544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8DE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6A8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012932" w:rsidR="00266CB6" w:rsidRPr="009C572F" w:rsidRDefault="00B02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84F18E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D1699B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900354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40CC2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B94A27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F72A0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75F14D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C79A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89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93B4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7DF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C2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310C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807DC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DF0CC3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128DEC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5DF5E1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F4266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0213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A375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92E3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B3A7C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7407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91E8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D588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B3B71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0ADD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B4F7C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9B5D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B263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4BD89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5C425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6AF84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57D8E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682D4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4617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0E0DD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33ABC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19E12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0C6324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D295A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EAEF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0EDFC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29539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792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34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62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94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EC17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3EDA93" w:rsidR="00266CB6" w:rsidRPr="009C572F" w:rsidRDefault="00B02A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22ECA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A10BD3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196D0D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A19FE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5DD704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C260CE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2A2E45" w:rsidR="001458D3" w:rsidRPr="006C2771" w:rsidRDefault="00B02A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F2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BD5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98C8A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02490F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3193C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FF895B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84A92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A7B2B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3ACE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74C716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BFAB2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C7681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DCCF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5D1A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3389E9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E2C61A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2E1A9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02FBE3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00EC44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6253C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C9599F" w:rsidR="009A6C64" w:rsidRPr="00B02A9E" w:rsidRDefault="00B02A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2A9E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D7E932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02FF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B86B90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212B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EAC6D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72E09F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C7511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BEA3E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59CF6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F5048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B7501" w:rsidR="009A6C64" w:rsidRPr="006C2771" w:rsidRDefault="00B02A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46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A64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1C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0D0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6D2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A0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FE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97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5E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34F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4207FE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9BD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729B4B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D18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9B7FCA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58E0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44808A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9F8F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ACB992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68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E3FDA1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111D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6B5A4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93E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BC1EF" w:rsidR="004A7F4E" w:rsidRPr="006C2771" w:rsidRDefault="00B02A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0AC6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652D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5FB08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2A9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632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