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4930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00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00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7B3095" w:rsidR="003D2FC0" w:rsidRPr="004229B4" w:rsidRDefault="009E00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025E0" w:rsidR="004229B4" w:rsidRPr="0083297E" w:rsidRDefault="009E0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56A893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9221A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A57129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1DDFF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40E29A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ED1DDD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6D741F" w:rsidR="006F51AE" w:rsidRPr="002D6604" w:rsidRDefault="009E0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A1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952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38E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2A1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DFF20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B478F8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F442A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853EF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7233D8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3F15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A5327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C390B4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D28A95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349B2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FE499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25F84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80E4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8BB0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6DD1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882C28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6CF20E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B897D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94974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8EF30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A326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8C155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BEB6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3E261F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4180E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C5FDD4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769A6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85536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E58F3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1125F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E94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DA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FA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034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EC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8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63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8F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C0DD89" w:rsidR="004229B4" w:rsidRPr="0083297E" w:rsidRDefault="009E00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98522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D805CD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2D52F4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46DDEB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0F5443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9F8082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EE38B9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65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D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5BE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A0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B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9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7582E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01FF8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24F01D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7BB6A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4D08B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92ECC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5507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1624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DD2C4" w:rsidR="009A6C64" w:rsidRPr="009E00DE" w:rsidRDefault="009E0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0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700B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FCC4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527A4E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28F9E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F8F73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ADF3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DDDEC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3AD3A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FEA35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07B68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9233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583DF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0667A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540D6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499A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C0CCE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CDAB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42BB4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03715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4E3F4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12E18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6B13E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3A5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2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D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023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5D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046BA0" w:rsidR="004229B4" w:rsidRPr="0083297E" w:rsidRDefault="009E0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535CF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605B1D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5E13E0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83A5BF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93E401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3CB77E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D50A7B" w:rsidR="00671199" w:rsidRPr="002D6604" w:rsidRDefault="009E0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4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42F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4A36D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00B6E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B0729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F85310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F553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1AD8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A935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7E73F3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AEC18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265726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1C790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D234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00C8E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44AD2F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2473A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7305F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DF39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5416F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CEDEAB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E1B97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ACF0E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0C0F24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6D422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B1775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49F733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07365A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690C1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99D284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DDEF5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B6130C" w:rsidR="009A6C64" w:rsidRPr="002E08C9" w:rsidRDefault="009E0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5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A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A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A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F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8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281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48D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560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4B5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00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EA353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E7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EE9A8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7C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25841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AF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C1B22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39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67D3F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D9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90E9D" w:rsidR="00884AB4" w:rsidRPr="003D2FC0" w:rsidRDefault="009E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BB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20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CC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F7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09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03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786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00D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