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4D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1F328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4D3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4D3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FA5652" w:rsidR="00CC1B32" w:rsidRPr="00CC1B32" w:rsidRDefault="00AB4D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A1F2EE" w:rsidR="006E15B7" w:rsidRPr="00D72FD1" w:rsidRDefault="00AB4D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7910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68E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08A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A00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72F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E0DB0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0834D1" w:rsidR="006E15B7" w:rsidRPr="00AB4D37" w:rsidRDefault="00AB4D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D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4BC537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F2A2B7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057B42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FAEFD7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5DE047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80C12AA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CC12CA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204C6D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797EB9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7793E8E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88627F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4C092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7859C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844AE3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132C38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75A93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867ADF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B434CD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E02318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8108A0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B2ED0E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6D1262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C2E0CC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3E31D7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1A9B7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52F688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0855F3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B0D22F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7C1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8EA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9BCB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CB73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205A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3ED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A63E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F9C180" w:rsidR="006E15B7" w:rsidRPr="00D72FD1" w:rsidRDefault="00AB4D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A8C7C4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08FCAF" w:rsidR="006E15B7" w:rsidRPr="00AB4D37" w:rsidRDefault="00AB4D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4D3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E389D9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BFA85B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1A4ACA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29B32C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EFD371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D1954A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F646D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A08629C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925A3D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FF655E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7633A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6AC2D4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342EA2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27D176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55579A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8A2843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78ED59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A140B1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1109EC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E74FCF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7B81A5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8B8BDD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C4B1D9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7E24FF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07043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23C40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60EF9E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FD20FF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5C2D2C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3DAC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118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647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517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6DE8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8C1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870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5C08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C9B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29F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C14E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3BA015" w:rsidR="006E15B7" w:rsidRPr="00D72FD1" w:rsidRDefault="00AB4D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DC08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3B8D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A1A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EDA7B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ED7266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10B99E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823AA5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3B7E3C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EF3621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551D1D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3D7A82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74BE4E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A3B98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2A682A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7C9F69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737550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EAB9AB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C6614E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1DE361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EB159D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096E57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A6BE28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8B4752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576D73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CFE8CD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DEC39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0CB1AB4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891121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D1E9A8" w:rsidR="006E15B7" w:rsidRPr="00CC1B32" w:rsidRDefault="00AB4D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4EE9BD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BEA8D6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2E5C15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6C5938" w:rsidR="006E15B7" w:rsidRPr="00CC1B32" w:rsidRDefault="00AB4D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A769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9AC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D3C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F111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436B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6F1D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B88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40C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6168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CB2896" w:rsidR="0051614F" w:rsidRPr="00CC1B32" w:rsidRDefault="00AB4D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569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858AD6" w:rsidR="0051614F" w:rsidRPr="00CC1B32" w:rsidRDefault="00AB4D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2A53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F1E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CE1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BCA3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6CB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DB83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20E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4B35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303F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4376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F024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31A1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C46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1D69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CE7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B4D3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