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9291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F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F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90CAB7" w:rsidR="001F5B4C" w:rsidRPr="006F740C" w:rsidRDefault="004E4F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3AB3A" w:rsidR="005F75C4" w:rsidRPr="0064541D" w:rsidRDefault="004E4F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27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16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E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A4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A0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EAA2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F1080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259E3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05E3B4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10496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6D472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BB55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2AABA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20538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51F7B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DCE2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F4255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79325F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06A0B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9DC1F7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FB25A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CAD3F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6A42E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27B477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A4893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0FFBE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053273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67DF7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32DBE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91C6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C1A9D4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B22E6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5A36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83D83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F23490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D7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358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D58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523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2DD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CC6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CB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44A4FF" w:rsidR="0064541D" w:rsidRPr="0064541D" w:rsidRDefault="004E4F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D1DC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6540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61AF0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7395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96743" w:rsidR="0064541D" w:rsidRPr="004E4FAC" w:rsidRDefault="004E4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8967F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760C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734C41" w:rsidR="0064541D" w:rsidRPr="004E4FAC" w:rsidRDefault="004E4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F3DA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25AA90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F21CE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69C8F4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B0CA0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8AAA4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122AA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6985D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B52B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9DED8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399F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C1A6A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85035E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D351C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E102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497DE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21581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F809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24BA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362CE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3FFC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1DB0D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3DEB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3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3E1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467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4B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7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77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B33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83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7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88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3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E4890" w:rsidR="0064541D" w:rsidRPr="0064541D" w:rsidRDefault="004E4F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D38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B1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1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8A39A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9DA07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2A1A1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D4FE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CE6F7A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4310E9" w:rsidR="0064541D" w:rsidRPr="004E4FAC" w:rsidRDefault="004E4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76B83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A4E336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A9E0E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95CFEA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203264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29B3D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4B1BB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21F5E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4E5043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8D7FA1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12B61B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FD8689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8DD54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9D638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02CA0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97A6F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D1953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481A9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D291B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5A6C07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89B2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6DC15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BC6367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FB132" w:rsidR="0064541D" w:rsidRPr="0064541D" w:rsidRDefault="004E4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CD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F5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6E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F4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23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D4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0FA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1FD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9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0B323" w:rsidR="00113533" w:rsidRPr="0030502F" w:rsidRDefault="004E4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7F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0D2C7" w:rsidR="00113533" w:rsidRPr="0030502F" w:rsidRDefault="004E4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C7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0825BB" w:rsidR="00113533" w:rsidRPr="0030502F" w:rsidRDefault="004E4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60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46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B2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F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8C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C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93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04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EA6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38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5D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2E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32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4FAC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