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F8E9D0" w:rsidR="00CF4FE4" w:rsidRPr="00001383" w:rsidRDefault="005411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5270DF" w:rsidR="00600262" w:rsidRPr="00001383" w:rsidRDefault="00541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9AD10D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BF33C4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F7716D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05DC67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BC8C47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71545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6594E" w:rsidR="004738BE" w:rsidRPr="00001383" w:rsidRDefault="00541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9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761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16C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BE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EB9FD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29E21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D247D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A5CB6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BC0B4C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55B02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DEC9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D8D8E6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B8763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4F9EC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CC75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DF1247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155D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E58956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E53FF5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A82CD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C3860E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83DFAE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38D64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AD20D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784A5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380AD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C81A3C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EDE827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67AD19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3634F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93A5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7DB59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BA854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104375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F8B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89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1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A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96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F7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AB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74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51FD4" w:rsidR="00600262" w:rsidRPr="00001383" w:rsidRDefault="00541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BCC575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536FA5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1DFD7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F9E500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29E18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0B299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D884BA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1B0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3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4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5C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3A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1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EBB91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A3E6C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2B72D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5C9547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2761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47CE6D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E92E3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0F268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92AA7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7AA0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1555B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71A77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5ED8E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3E3858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45D29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4FEAD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EF22B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7D59E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0FFB8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D8107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0875CB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A3607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95305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2552E2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F55F40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2EB2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0732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618C8B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E1623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C177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2BC7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6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39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C8F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352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D1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4CD58F" w:rsidR="00600262" w:rsidRPr="00001383" w:rsidRDefault="00541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DFAFD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B0075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76A32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920F88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DA5D71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FA8C78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7C0440" w:rsidR="00E312E3" w:rsidRPr="00001383" w:rsidRDefault="00541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6FC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C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5270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EBEDB9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0A8C10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EC8D7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7E66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677E5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5613B9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B7BC6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BB8D6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2240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1D5C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E47080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4030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DFEB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A0018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3E19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19CF7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73B98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F9955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A5B1F9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7440B1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073AB5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363F0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ECA3BD" w:rsidR="009A6C64" w:rsidRPr="005411AE" w:rsidRDefault="00541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1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88965A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981C3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DE75B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61ABB4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7F488F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82176" w:rsidR="009A6C64" w:rsidRPr="00001383" w:rsidRDefault="00541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89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9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70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BD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6F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9E6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9E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1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FD5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3A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D1D6B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69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D8FA3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9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2C583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FE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4C38B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C8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9EC5D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7B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6E7A5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C9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FFE58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52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7DA17" w:rsidR="00977239" w:rsidRPr="00977239" w:rsidRDefault="005411A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1D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67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394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11A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