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4C6A6" w:rsidR="00CF4FE4" w:rsidRPr="00001383" w:rsidRDefault="00516B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7B95A" w:rsidR="00600262" w:rsidRPr="00001383" w:rsidRDefault="00516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42CBB7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BC2D7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AA6419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9FCFA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B6627A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1B6E20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55190" w:rsidR="004738BE" w:rsidRPr="00001383" w:rsidRDefault="00516B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9A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B9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A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8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F7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4A1B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020F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37381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CBD4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EC11C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56A0EA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44C5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0588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F48E6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42A0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270DD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29FB1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A61E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4A47D9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7AFF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760A4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7A81B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D92AC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CC39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7E39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AA047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831DE4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542F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16EDA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8031D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37507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9C1C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C823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3BD5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C20139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5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2BE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E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E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33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AA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E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E2722" w:rsidR="00600262" w:rsidRPr="00001383" w:rsidRDefault="00516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A3608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B2EEE6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753F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AC7EE7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F2780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D6A02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A4CC18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3701E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FB740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18CB5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32EB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14B6E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D31EA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72A76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E8A4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CC32A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7FBA3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C4D5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59BB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8D433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F3819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53CA2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34F8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351E9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78B316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B8FB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D52E8A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B5BA1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0D7D6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52E9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1CBA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CDE8FA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2D55D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94F1F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E67C9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91A11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8EFA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E2446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661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1F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B31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96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E0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32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6F8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0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5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A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3AD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95C5F" w:rsidR="00600262" w:rsidRPr="00001383" w:rsidRDefault="00516B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23733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2EC6E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987A7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4D0D3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4F45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F30F9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FF6185" w:rsidR="00E312E3" w:rsidRPr="00001383" w:rsidRDefault="00516B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7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1D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E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4887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1D9787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20B75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A690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031FE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C43ED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523C5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2D4FB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D8DB1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2FBA4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E00E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F00CB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F65D6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EF97C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8AB45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C4DF24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37C62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87CCF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EA18D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DE5CC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6A3CA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C5E33B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62B22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839E8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C88213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028E5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A8F7DE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B6377F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21BF4D" w:rsidR="009A6C64" w:rsidRPr="00001383" w:rsidRDefault="00516B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E295F" w:rsidR="009A6C64" w:rsidRPr="00516B4D" w:rsidRDefault="00516B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B4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44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5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64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67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6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3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10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03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F95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F4627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2A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8F161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DA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9F6E7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8C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14D05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04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FEA6B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1A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29E6A" w:rsidR="00977239" w:rsidRPr="00977239" w:rsidRDefault="00516B4D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4F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8B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4F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D5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CC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A4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08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B4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